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97" w:rsidRDefault="00962A97" w:rsidP="00962A97">
      <w:pPr>
        <w:pStyle w:val="Titel"/>
      </w:pPr>
    </w:p>
    <w:p w:rsidR="005A796F" w:rsidRPr="00962A97" w:rsidRDefault="00505625" w:rsidP="00962A97">
      <w:pPr>
        <w:pStyle w:val="Titel"/>
      </w:pPr>
      <w:r w:rsidRPr="00962A97">
        <w:t>Folie 4</w:t>
      </w:r>
    </w:p>
    <w:p w:rsidR="00505625" w:rsidRPr="00962A97" w:rsidRDefault="00505625" w:rsidP="00962A97">
      <w:pPr>
        <w:pStyle w:val="Untertitel"/>
        <w:numPr>
          <w:ilvl w:val="0"/>
          <w:numId w:val="0"/>
        </w:numPr>
      </w:pPr>
      <w:r w:rsidRPr="00962A97">
        <w:t>Kernkraftwerke</w:t>
      </w:r>
    </w:p>
    <w:p w:rsidR="00962A97" w:rsidRDefault="00962A97"/>
    <w:p w:rsidR="00505625" w:rsidRPr="00B206A4" w:rsidRDefault="00505625" w:rsidP="00505625">
      <w:pPr>
        <w:pStyle w:val="berschrift2"/>
      </w:pPr>
      <w:r w:rsidRPr="00B206A4">
        <w:t>Druckwasserreaktor:</w:t>
      </w:r>
    </w:p>
    <w:p w:rsidR="00505625" w:rsidRDefault="00505625" w:rsidP="00505625">
      <w:r w:rsidRPr="00B206A4">
        <w:t>&lt;</w:t>
      </w:r>
      <w:proofErr w:type="spellStart"/>
      <w:r w:rsidRPr="00B206A4">
        <w:t>iframe</w:t>
      </w:r>
      <w:proofErr w:type="spellEnd"/>
      <w:r w:rsidRPr="00B206A4">
        <w:t xml:space="preserve"> src="</w:t>
      </w:r>
      <w:r w:rsidRPr="00962A97">
        <w:rPr>
          <w:highlight w:val="yellow"/>
        </w:rPr>
        <w:t>https://onedrive.live.com/embed?cid=83CC96D681EE7146&amp;resid=83CC96D681EE7146%21107&amp;authkey=AAy55emxGAYC4sY&amp;em=2</w:t>
      </w:r>
      <w:r w:rsidRPr="00B206A4">
        <w:t xml:space="preserve">" </w:t>
      </w:r>
      <w:proofErr w:type="spellStart"/>
      <w:r w:rsidRPr="00B206A4">
        <w:t>width</w:t>
      </w:r>
      <w:proofErr w:type="spellEnd"/>
      <w:r w:rsidRPr="00B206A4">
        <w:t xml:space="preserve">="402" </w:t>
      </w:r>
      <w:proofErr w:type="spellStart"/>
      <w:r w:rsidRPr="00B206A4">
        <w:t>height</w:t>
      </w:r>
      <w:proofErr w:type="spellEnd"/>
      <w:r w:rsidRPr="00B206A4">
        <w:t xml:space="preserve">="327" </w:t>
      </w:r>
      <w:proofErr w:type="spellStart"/>
      <w:r w:rsidRPr="00B206A4">
        <w:t>frameborder</w:t>
      </w:r>
      <w:proofErr w:type="spellEnd"/>
      <w:r w:rsidRPr="00B206A4">
        <w:t xml:space="preserve">="0" </w:t>
      </w:r>
      <w:proofErr w:type="spellStart"/>
      <w:r w:rsidRPr="00B206A4">
        <w:t>scrolling</w:t>
      </w:r>
      <w:proofErr w:type="spellEnd"/>
      <w:r w:rsidRPr="00B206A4">
        <w:t>="no"&gt;&lt;/</w:t>
      </w:r>
      <w:proofErr w:type="spellStart"/>
      <w:r w:rsidRPr="00B206A4">
        <w:t>iframe</w:t>
      </w:r>
      <w:proofErr w:type="spellEnd"/>
      <w:r w:rsidRPr="00B206A4">
        <w:t>&gt;</w:t>
      </w:r>
    </w:p>
    <w:p w:rsidR="00505625" w:rsidRDefault="00505625" w:rsidP="00505625"/>
    <w:p w:rsidR="00505625" w:rsidRDefault="00505625" w:rsidP="00505625">
      <w:pPr>
        <w:pStyle w:val="berschrift1"/>
        <w:numPr>
          <w:ilvl w:val="0"/>
          <w:numId w:val="0"/>
        </w:numPr>
        <w:ind w:left="709" w:hanging="709"/>
      </w:pPr>
      <w:r>
        <w:t>Siedewasserreaktor</w:t>
      </w:r>
    </w:p>
    <w:p w:rsidR="00505625" w:rsidRDefault="00505625" w:rsidP="00505625">
      <w:r w:rsidRPr="00B206A4">
        <w:t>&lt;</w:t>
      </w:r>
      <w:proofErr w:type="spellStart"/>
      <w:r w:rsidRPr="00B206A4">
        <w:t>iframe</w:t>
      </w:r>
      <w:proofErr w:type="spellEnd"/>
      <w:r w:rsidRPr="00B206A4">
        <w:t xml:space="preserve"> src="https://onedrive.live.com/embed?cid=83CC96D681EE7146&amp;resid=83CC96D681EE7146%21108&amp;authkey=AB77PPwwaezS_pk&amp;em=2" </w:t>
      </w:r>
      <w:proofErr w:type="spellStart"/>
      <w:r w:rsidRPr="00B206A4">
        <w:t>width</w:t>
      </w:r>
      <w:proofErr w:type="spellEnd"/>
      <w:r w:rsidRPr="00B206A4">
        <w:t xml:space="preserve">="402" </w:t>
      </w:r>
      <w:proofErr w:type="spellStart"/>
      <w:r w:rsidRPr="00B206A4">
        <w:t>height</w:t>
      </w:r>
      <w:proofErr w:type="spellEnd"/>
      <w:r w:rsidRPr="00B206A4">
        <w:t xml:space="preserve">="327" </w:t>
      </w:r>
      <w:proofErr w:type="spellStart"/>
      <w:r w:rsidRPr="00B206A4">
        <w:t>frameborder</w:t>
      </w:r>
      <w:proofErr w:type="spellEnd"/>
      <w:r w:rsidRPr="00B206A4">
        <w:t xml:space="preserve">="0" </w:t>
      </w:r>
      <w:proofErr w:type="spellStart"/>
      <w:r w:rsidRPr="00B206A4">
        <w:t>scrolling</w:t>
      </w:r>
      <w:proofErr w:type="spellEnd"/>
      <w:r w:rsidRPr="00B206A4">
        <w:t>="no"&gt;&lt;/</w:t>
      </w:r>
      <w:proofErr w:type="spellStart"/>
      <w:r w:rsidRPr="00B206A4">
        <w:t>iframe</w:t>
      </w:r>
      <w:proofErr w:type="spellEnd"/>
      <w:r w:rsidRPr="00B206A4">
        <w:t>&gt;</w:t>
      </w:r>
    </w:p>
    <w:p w:rsidR="00AB5A07" w:rsidRDefault="00AB5A07" w:rsidP="00505625"/>
    <w:p w:rsidR="00505625" w:rsidRDefault="00AB5A07" w:rsidP="00AB5A07">
      <w:pPr>
        <w:pStyle w:val="berschrift2"/>
      </w:pPr>
      <w:r>
        <w:t>Vorschau:</w:t>
      </w:r>
    </w:p>
    <w:p w:rsidR="00AB5A07" w:rsidRDefault="00AB5A07">
      <w:r>
        <w:rPr>
          <w:noProof/>
          <w:lang w:eastAsia="de-DE"/>
        </w:rPr>
        <w:drawing>
          <wp:inline distT="0" distB="0" distL="0" distR="0" wp14:anchorId="73EC6226" wp14:editId="0C4630F6">
            <wp:extent cx="5760720" cy="3364809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4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5A0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97" w:rsidRDefault="00962A97" w:rsidP="00962A97">
      <w:pPr>
        <w:spacing w:after="0" w:line="240" w:lineRule="auto"/>
      </w:pPr>
      <w:r>
        <w:separator/>
      </w:r>
    </w:p>
  </w:endnote>
  <w:endnote w:type="continuationSeparator" w:id="0">
    <w:p w:rsidR="00962A97" w:rsidRDefault="00962A97" w:rsidP="0096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97" w:rsidRDefault="00962A97" w:rsidP="00962A97">
      <w:pPr>
        <w:spacing w:after="0" w:line="240" w:lineRule="auto"/>
      </w:pPr>
      <w:r>
        <w:separator/>
      </w:r>
    </w:p>
  </w:footnote>
  <w:footnote w:type="continuationSeparator" w:id="0">
    <w:p w:rsidR="00962A97" w:rsidRDefault="00962A97" w:rsidP="0096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A97" w:rsidRDefault="00962A97">
    <w:pPr>
      <w:pStyle w:val="Kopfzeile"/>
    </w:pPr>
    <w:r>
      <w:rPr>
        <w:noProof/>
        <w:lang w:eastAsia="de-DE"/>
      </w:rPr>
      <w:drawing>
        <wp:inline distT="0" distB="0" distL="0" distR="0" wp14:anchorId="78C62077" wp14:editId="63D85FC7">
          <wp:extent cx="5760720" cy="6896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9343A"/>
    <w:multiLevelType w:val="hybridMultilevel"/>
    <w:tmpl w:val="852C6CD4"/>
    <w:lvl w:ilvl="0" w:tplc="889EAD50">
      <w:start w:val="1"/>
      <w:numFmt w:val="upperRoman"/>
      <w:pStyle w:val="berschrift1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9D"/>
    <w:rsid w:val="00004517"/>
    <w:rsid w:val="00011D03"/>
    <w:rsid w:val="00017CF0"/>
    <w:rsid w:val="00025109"/>
    <w:rsid w:val="0002625C"/>
    <w:rsid w:val="00026386"/>
    <w:rsid w:val="000264E5"/>
    <w:rsid w:val="00027A8F"/>
    <w:rsid w:val="0003213F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527F"/>
    <w:rsid w:val="00087875"/>
    <w:rsid w:val="00087960"/>
    <w:rsid w:val="0009021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059F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4FB6"/>
    <w:rsid w:val="002457E8"/>
    <w:rsid w:val="00253DCE"/>
    <w:rsid w:val="00253F00"/>
    <w:rsid w:val="00256220"/>
    <w:rsid w:val="00257709"/>
    <w:rsid w:val="00262823"/>
    <w:rsid w:val="002654EB"/>
    <w:rsid w:val="0026662C"/>
    <w:rsid w:val="00270F58"/>
    <w:rsid w:val="002801CA"/>
    <w:rsid w:val="0028318A"/>
    <w:rsid w:val="002842AA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530F0"/>
    <w:rsid w:val="00456D90"/>
    <w:rsid w:val="0046105B"/>
    <w:rsid w:val="004651F4"/>
    <w:rsid w:val="004664FD"/>
    <w:rsid w:val="004665C6"/>
    <w:rsid w:val="0047354F"/>
    <w:rsid w:val="004743F1"/>
    <w:rsid w:val="0048583C"/>
    <w:rsid w:val="00490E1D"/>
    <w:rsid w:val="00494EC0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625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11DA"/>
    <w:rsid w:val="00542FE6"/>
    <w:rsid w:val="00543215"/>
    <w:rsid w:val="00545792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A17"/>
    <w:rsid w:val="006152D4"/>
    <w:rsid w:val="00617655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2E8"/>
    <w:rsid w:val="0065618F"/>
    <w:rsid w:val="006570C8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5873"/>
    <w:rsid w:val="006B35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149ED"/>
    <w:rsid w:val="00716161"/>
    <w:rsid w:val="00716BBF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4C62"/>
    <w:rsid w:val="007F061A"/>
    <w:rsid w:val="007F24A2"/>
    <w:rsid w:val="007F2946"/>
    <w:rsid w:val="007F37F0"/>
    <w:rsid w:val="007F6E60"/>
    <w:rsid w:val="00801D1F"/>
    <w:rsid w:val="00802EB5"/>
    <w:rsid w:val="00803DB1"/>
    <w:rsid w:val="00804833"/>
    <w:rsid w:val="008064DE"/>
    <w:rsid w:val="008073A5"/>
    <w:rsid w:val="00807C6B"/>
    <w:rsid w:val="00810279"/>
    <w:rsid w:val="00811F3D"/>
    <w:rsid w:val="0081238B"/>
    <w:rsid w:val="008125C2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2A97"/>
    <w:rsid w:val="00963FFC"/>
    <w:rsid w:val="0097092E"/>
    <w:rsid w:val="00971E50"/>
    <w:rsid w:val="00972144"/>
    <w:rsid w:val="00973D04"/>
    <w:rsid w:val="00974322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C4FFD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5A07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F3DAD"/>
    <w:rsid w:val="00BF6E68"/>
    <w:rsid w:val="00BF775E"/>
    <w:rsid w:val="00C01606"/>
    <w:rsid w:val="00C0442E"/>
    <w:rsid w:val="00C04673"/>
    <w:rsid w:val="00C04FE6"/>
    <w:rsid w:val="00C07783"/>
    <w:rsid w:val="00C11388"/>
    <w:rsid w:val="00C13A5C"/>
    <w:rsid w:val="00C13F72"/>
    <w:rsid w:val="00C14B40"/>
    <w:rsid w:val="00C2003E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6515"/>
    <w:rsid w:val="00C804E0"/>
    <w:rsid w:val="00C91C34"/>
    <w:rsid w:val="00CA4824"/>
    <w:rsid w:val="00CA7B8F"/>
    <w:rsid w:val="00CB046C"/>
    <w:rsid w:val="00CB3A93"/>
    <w:rsid w:val="00CB3C16"/>
    <w:rsid w:val="00CC19AE"/>
    <w:rsid w:val="00CD2FB7"/>
    <w:rsid w:val="00CD32D1"/>
    <w:rsid w:val="00CD3547"/>
    <w:rsid w:val="00CD35A2"/>
    <w:rsid w:val="00CE2682"/>
    <w:rsid w:val="00CE7200"/>
    <w:rsid w:val="00CF0104"/>
    <w:rsid w:val="00CF0281"/>
    <w:rsid w:val="00CF03B6"/>
    <w:rsid w:val="00CF3DC2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324E"/>
    <w:rsid w:val="00EC5FAA"/>
    <w:rsid w:val="00EC6C9D"/>
    <w:rsid w:val="00ED29F5"/>
    <w:rsid w:val="00ED58AA"/>
    <w:rsid w:val="00ED7566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CE6"/>
    <w:rsid w:val="00F301C6"/>
    <w:rsid w:val="00F301F4"/>
    <w:rsid w:val="00F40B1D"/>
    <w:rsid w:val="00F40F9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E7E7C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05625"/>
    <w:pPr>
      <w:keepNext/>
      <w:keepLines/>
      <w:numPr>
        <w:numId w:val="1"/>
      </w:numPr>
      <w:spacing w:before="480" w:after="0"/>
      <w:ind w:left="709" w:hanging="709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05625"/>
    <w:pPr>
      <w:numPr>
        <w:numId w:val="0"/>
      </w:numPr>
      <w:spacing w:before="0"/>
      <w:ind w:left="709" w:hanging="709"/>
      <w:outlineLvl w:val="1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05625"/>
    <w:rPr>
      <w:rFonts w:eastAsiaTheme="majorEastAsia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5625"/>
    <w:rPr>
      <w:rFonts w:eastAsiaTheme="majorEastAsia" w:cstheme="majorBidi"/>
      <w:b/>
      <w:bCs/>
      <w:sz w:val="32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962A97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2A97"/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2A97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2A97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96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A97"/>
  </w:style>
  <w:style w:type="paragraph" w:styleId="Fuzeile">
    <w:name w:val="footer"/>
    <w:basedOn w:val="Standard"/>
    <w:link w:val="FuzeileZchn"/>
    <w:uiPriority w:val="99"/>
    <w:unhideWhenUsed/>
    <w:rsid w:val="0096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A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2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05625"/>
    <w:pPr>
      <w:keepNext/>
      <w:keepLines/>
      <w:numPr>
        <w:numId w:val="1"/>
      </w:numPr>
      <w:spacing w:before="480" w:after="0"/>
      <w:ind w:left="709" w:hanging="709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505625"/>
    <w:pPr>
      <w:numPr>
        <w:numId w:val="0"/>
      </w:numPr>
      <w:spacing w:before="0"/>
      <w:ind w:left="709" w:hanging="709"/>
      <w:outlineLvl w:val="1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05625"/>
    <w:rPr>
      <w:rFonts w:eastAsiaTheme="majorEastAsia" w:cstheme="majorBidi"/>
      <w:b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05625"/>
    <w:rPr>
      <w:rFonts w:eastAsiaTheme="majorEastAsia" w:cstheme="majorBidi"/>
      <w:b/>
      <w:bCs/>
      <w:sz w:val="32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962A97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2A97"/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2A97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2A97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96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A97"/>
  </w:style>
  <w:style w:type="paragraph" w:styleId="Fuzeile">
    <w:name w:val="footer"/>
    <w:basedOn w:val="Standard"/>
    <w:link w:val="FuzeileZchn"/>
    <w:uiPriority w:val="99"/>
    <w:unhideWhenUsed/>
    <w:rsid w:val="0096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A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2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MÃ¼nchen Fak. fÃ¼r Physik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Mayer</dc:creator>
  <cp:lastModifiedBy>Peter Mayer</cp:lastModifiedBy>
  <cp:revision>3</cp:revision>
  <cp:lastPrinted>2017-06-26T13:09:00Z</cp:lastPrinted>
  <dcterms:created xsi:type="dcterms:W3CDTF">2017-06-26T13:09:00Z</dcterms:created>
  <dcterms:modified xsi:type="dcterms:W3CDTF">2017-06-26T13:20:00Z</dcterms:modified>
</cp:coreProperties>
</file>